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2A1E" w14:textId="77777777" w:rsidR="00164438" w:rsidRPr="00245F32" w:rsidRDefault="00245F32" w:rsidP="00245F32">
      <w:pPr>
        <w:jc w:val="center"/>
        <w:rPr>
          <w:b/>
          <w:sz w:val="40"/>
          <w:szCs w:val="40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0EFD38EA" wp14:editId="237D2793">
            <wp:simplePos x="0" y="0"/>
            <wp:positionH relativeFrom="column">
              <wp:posOffset>-356235</wp:posOffset>
            </wp:positionH>
            <wp:positionV relativeFrom="paragraph">
              <wp:posOffset>1905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1" name="Imagem 1" descr="C:\Users\UTILIZADOR\Desktop\Secretriado Liturgia\Logo S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esktop\Secretriado Liturgia\Logo SD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38" w:rsidRPr="00164438">
        <w:rPr>
          <w:b/>
          <w:sz w:val="36"/>
          <w:szCs w:val="36"/>
        </w:rPr>
        <w:t>Secretariado Diocesano de Liturgia e Espiritualidade</w:t>
      </w:r>
    </w:p>
    <w:p w14:paraId="5C60B184" w14:textId="77777777" w:rsidR="00B84C85" w:rsidRPr="00651571" w:rsidRDefault="00245F32" w:rsidP="00651571">
      <w:pPr>
        <w:jc w:val="center"/>
        <w:rPr>
          <w:b/>
          <w:sz w:val="40"/>
          <w:szCs w:val="40"/>
        </w:rPr>
      </w:pPr>
      <w:r w:rsidRPr="00164438">
        <w:rPr>
          <w:b/>
          <w:sz w:val="40"/>
          <w:szCs w:val="40"/>
        </w:rPr>
        <w:t>DIOCESE DO FUNCHAL</w:t>
      </w:r>
    </w:p>
    <w:p w14:paraId="0486EF19" w14:textId="77777777" w:rsidR="00164438" w:rsidRPr="00754ABA" w:rsidRDefault="00754ABA" w:rsidP="00754ABA">
      <w:pPr>
        <w:jc w:val="center"/>
        <w:rPr>
          <w:rFonts w:cstheme="minorHAnsi"/>
          <w:b/>
          <w:color w:val="FF0000"/>
          <w:sz w:val="44"/>
          <w:szCs w:val="44"/>
          <w:u w:val="single"/>
        </w:rPr>
      </w:pPr>
      <w:r>
        <w:rPr>
          <w:rFonts w:cstheme="minorHAnsi"/>
          <w:b/>
          <w:color w:val="FF0000"/>
          <w:sz w:val="44"/>
          <w:szCs w:val="44"/>
          <w:u w:val="single"/>
        </w:rPr>
        <w:t>Renovação de m</w:t>
      </w:r>
      <w:r w:rsidR="00164438" w:rsidRPr="00754ABA">
        <w:rPr>
          <w:rFonts w:cstheme="minorHAnsi"/>
          <w:b/>
          <w:color w:val="FF0000"/>
          <w:sz w:val="44"/>
          <w:szCs w:val="44"/>
          <w:u w:val="single"/>
        </w:rPr>
        <w:t xml:space="preserve">andato </w:t>
      </w:r>
      <w:r w:rsidRPr="00754ABA">
        <w:rPr>
          <w:rFonts w:cstheme="minorHAnsi"/>
          <w:b/>
          <w:color w:val="FF0000"/>
          <w:sz w:val="44"/>
          <w:szCs w:val="44"/>
          <w:u w:val="single"/>
        </w:rPr>
        <w:t>2027/2030</w:t>
      </w:r>
      <w:r w:rsidRPr="00754ABA">
        <w:rPr>
          <w:b/>
          <w:color w:val="FF0000"/>
          <w:sz w:val="44"/>
          <w:szCs w:val="44"/>
        </w:rPr>
        <w:t xml:space="preserve"> MEC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4438" w14:paraId="5BA090D2" w14:textId="77777777" w:rsidTr="00164438">
        <w:tc>
          <w:tcPr>
            <w:tcW w:w="8494" w:type="dxa"/>
            <w:shd w:val="clear" w:color="auto" w:fill="DEEAF6" w:themeFill="accent1" w:themeFillTint="33"/>
          </w:tcPr>
          <w:p w14:paraId="478F32E7" w14:textId="77777777" w:rsidR="00164438" w:rsidRPr="00CE337C" w:rsidRDefault="00164438" w:rsidP="00164438">
            <w:pPr>
              <w:jc w:val="both"/>
              <w:rPr>
                <w:rFonts w:ascii="Tw Cen MT" w:hAnsi="Tw Cen MT"/>
                <w:b/>
                <w:sz w:val="24"/>
                <w:szCs w:val="24"/>
              </w:rPr>
            </w:pPr>
            <w:r w:rsidRPr="00CE337C">
              <w:rPr>
                <w:rFonts w:ascii="Tw Cen MT" w:hAnsi="Tw Cen MT"/>
                <w:b/>
                <w:color w:val="C45911" w:themeColor="accent2" w:themeShade="BF"/>
                <w:sz w:val="24"/>
                <w:szCs w:val="24"/>
              </w:rPr>
              <w:t xml:space="preserve">Se és Ministro </w:t>
            </w:r>
            <w:r w:rsidR="002904DB">
              <w:rPr>
                <w:rFonts w:ascii="Tw Cen MT" w:hAnsi="Tw Cen MT"/>
                <w:b/>
                <w:color w:val="C45911" w:themeColor="accent2" w:themeShade="BF"/>
                <w:sz w:val="24"/>
                <w:szCs w:val="24"/>
              </w:rPr>
              <w:t>Extraordinário da Comunhão e tens</w:t>
            </w:r>
            <w:r w:rsidRPr="00CE337C">
              <w:rPr>
                <w:rFonts w:ascii="Tw Cen MT" w:hAnsi="Tw Cen MT"/>
                <w:b/>
                <w:color w:val="C45911" w:themeColor="accent2" w:themeShade="BF"/>
                <w:sz w:val="24"/>
                <w:szCs w:val="24"/>
              </w:rPr>
              <w:t xml:space="preserve"> permissão do teu pároco/reitor/superior para renovar o teu mandato de MEC, preenche esta ficha e entregue-a juntamente com o teu cartão, no local da formação. </w:t>
            </w:r>
          </w:p>
        </w:tc>
      </w:tr>
    </w:tbl>
    <w:p w14:paraId="39E0BE60" w14:textId="77777777" w:rsidR="00164438" w:rsidRPr="00164438" w:rsidRDefault="00164438" w:rsidP="00164438">
      <w:pPr>
        <w:rPr>
          <w:b/>
          <w:sz w:val="28"/>
          <w:szCs w:val="28"/>
        </w:rPr>
      </w:pPr>
    </w:p>
    <w:p w14:paraId="7DF44CE7" w14:textId="77777777" w:rsidR="00164438" w:rsidRDefault="00164438" w:rsidP="00164438">
      <w:pPr>
        <w:rPr>
          <w:b/>
          <w:sz w:val="28"/>
          <w:szCs w:val="28"/>
        </w:rPr>
      </w:pPr>
      <w:r w:rsidRPr="00164438">
        <w:rPr>
          <w:b/>
          <w:sz w:val="28"/>
          <w:szCs w:val="28"/>
        </w:rPr>
        <w:t>Nome completo: ……………………………</w:t>
      </w:r>
      <w:r>
        <w:rPr>
          <w:b/>
          <w:sz w:val="28"/>
          <w:szCs w:val="28"/>
        </w:rPr>
        <w:t xml:space="preserve">………………………………………………………. </w:t>
      </w:r>
    </w:p>
    <w:p w14:paraId="20372691" w14:textId="77777777" w:rsidR="00164438" w:rsidRDefault="00164438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</w:t>
      </w:r>
      <w:r w:rsidR="00B84C85">
        <w:rPr>
          <w:b/>
          <w:sz w:val="28"/>
          <w:szCs w:val="28"/>
        </w:rPr>
        <w:t>a Nasc. ………./…………/………… Estado civil:  ………………………………………</w:t>
      </w:r>
      <w:r>
        <w:rPr>
          <w:b/>
          <w:sz w:val="28"/>
          <w:szCs w:val="28"/>
        </w:rPr>
        <w:t xml:space="preserve"> </w:t>
      </w:r>
    </w:p>
    <w:p w14:paraId="7ECF4AAF" w14:textId="77777777" w:rsidR="00164438" w:rsidRDefault="00164438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Morada: ………………………………………………………………………………………………… </w:t>
      </w:r>
    </w:p>
    <w:p w14:paraId="71711CBF" w14:textId="77777777" w:rsidR="00164438" w:rsidRDefault="00164438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Telefone: …………………………………………. Mail: …………………………………………</w:t>
      </w:r>
      <w:r w:rsidR="00245F32">
        <w:rPr>
          <w:b/>
          <w:sz w:val="28"/>
          <w:szCs w:val="28"/>
        </w:rPr>
        <w:t>.</w:t>
      </w:r>
    </w:p>
    <w:p w14:paraId="1B68D149" w14:textId="77777777" w:rsidR="00164438" w:rsidRDefault="00164438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Profissão: ………………………</w:t>
      </w:r>
      <w:r w:rsidR="00B84C85">
        <w:rPr>
          <w:b/>
          <w:sz w:val="28"/>
          <w:szCs w:val="28"/>
        </w:rPr>
        <w:t>……………………………………………………………………….</w:t>
      </w:r>
    </w:p>
    <w:p w14:paraId="1F31A7C7" w14:textId="77777777" w:rsidR="00B84C85" w:rsidRDefault="00B84C85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Paróquia de residência: ………………………………………………………………………….</w:t>
      </w:r>
    </w:p>
    <w:p w14:paraId="4EFE30FE" w14:textId="77777777" w:rsidR="00B84C85" w:rsidRDefault="002904DB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Paróquia onde exerce</w:t>
      </w:r>
      <w:r w:rsidR="00B84C85">
        <w:rPr>
          <w:b/>
          <w:sz w:val="28"/>
          <w:szCs w:val="28"/>
        </w:rPr>
        <w:t xml:space="preserve"> o serviço de MEC: </w:t>
      </w:r>
      <w:r w:rsidR="00754ABA">
        <w:rPr>
          <w:b/>
          <w:sz w:val="28"/>
          <w:szCs w:val="28"/>
        </w:rPr>
        <w:t>…………………………………………………</w:t>
      </w:r>
    </w:p>
    <w:p w14:paraId="08AA66DB" w14:textId="77777777" w:rsidR="00B84C85" w:rsidRDefault="00B84C85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14:paraId="0C38863A" w14:textId="77777777" w:rsidR="00245F32" w:rsidRDefault="00245F32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 outra</w:t>
      </w:r>
      <w:r w:rsidR="002904DB">
        <w:rPr>
          <w:b/>
          <w:sz w:val="28"/>
          <w:szCs w:val="28"/>
        </w:rPr>
        <w:t>s atividades pastorais exerce</w:t>
      </w:r>
      <w:r w:rsidR="00B84C85">
        <w:rPr>
          <w:b/>
          <w:sz w:val="28"/>
          <w:szCs w:val="28"/>
        </w:rPr>
        <w:t>?.........................</w:t>
      </w:r>
      <w:r w:rsidR="002904DB">
        <w:rPr>
          <w:b/>
          <w:sz w:val="28"/>
          <w:szCs w:val="28"/>
        </w:rPr>
        <w:t>..........................</w:t>
      </w:r>
    </w:p>
    <w:p w14:paraId="6F82080E" w14:textId="77777777" w:rsidR="00245F32" w:rsidRDefault="00245F32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</w:t>
      </w:r>
      <w:r w:rsidR="002904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……………………………………………………………………………………………………………….</w:t>
      </w:r>
    </w:p>
    <w:p w14:paraId="6A7BE8A2" w14:textId="77777777" w:rsidR="00245F32" w:rsidRDefault="00245F32" w:rsidP="00164438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Desde quando é MEC? Data: ……………/……………/…………..</w:t>
      </w:r>
    </w:p>
    <w:p w14:paraId="2E98901B" w14:textId="77777777" w:rsidR="00754ABA" w:rsidRDefault="00754ABA" w:rsidP="00754ABA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Junto envio uma fotografia</w:t>
      </w:r>
      <w:r w:rsidRPr="00B73776">
        <w:rPr>
          <w:i/>
          <w:sz w:val="24"/>
          <w:szCs w:val="24"/>
        </w:rPr>
        <w:t xml:space="preserve"> (tipo CC) para o arquivo e o Cartão de MEC</w:t>
      </w:r>
    </w:p>
    <w:p w14:paraId="2DDD1BF3" w14:textId="77777777" w:rsidR="00754ABA" w:rsidRPr="00754ABA" w:rsidRDefault="00754ABA" w:rsidP="00754ABA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---------------------------------------------, ---------/-------/----------</w:t>
      </w:r>
    </w:p>
    <w:p w14:paraId="1685FF57" w14:textId="77777777" w:rsidR="00754ABA" w:rsidRDefault="00754ABA" w:rsidP="00754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Candidato</w:t>
      </w:r>
      <w:r w:rsidR="009D67BC">
        <w:rPr>
          <w:b/>
          <w:sz w:val="28"/>
          <w:szCs w:val="28"/>
        </w:rPr>
        <w:t>(a)</w:t>
      </w:r>
      <w:r>
        <w:rPr>
          <w:b/>
          <w:sz w:val="28"/>
          <w:szCs w:val="28"/>
        </w:rPr>
        <w:t xml:space="preserve"> à renovação de mandato MEC</w:t>
      </w:r>
    </w:p>
    <w:p w14:paraId="2DA159B7" w14:textId="77777777" w:rsidR="00754ABA" w:rsidRDefault="00754ABA" w:rsidP="00754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</w:t>
      </w:r>
    </w:p>
    <w:p w14:paraId="21FB824C" w14:textId="77777777" w:rsidR="00754ABA" w:rsidRPr="00486768" w:rsidRDefault="00754ABA" w:rsidP="00754ABA">
      <w:pPr>
        <w:shd w:val="clear" w:color="auto" w:fill="FFD966" w:themeFill="accent4" w:themeFillTint="99"/>
        <w:spacing w:line="360" w:lineRule="auto"/>
        <w:jc w:val="center"/>
        <w:rPr>
          <w:b/>
          <w:i/>
          <w:sz w:val="40"/>
          <w:szCs w:val="40"/>
        </w:rPr>
      </w:pPr>
      <w:r w:rsidRPr="00486768">
        <w:rPr>
          <w:b/>
          <w:i/>
          <w:sz w:val="40"/>
          <w:szCs w:val="40"/>
        </w:rPr>
        <w:t>(Pároco/Superior/Reitor)</w:t>
      </w:r>
    </w:p>
    <w:p w14:paraId="48C255A8" w14:textId="77777777" w:rsidR="00754ABA" w:rsidRPr="00D814B9" w:rsidRDefault="00754ABA" w:rsidP="00754ABA">
      <w:pPr>
        <w:spacing w:line="360" w:lineRule="auto"/>
        <w:jc w:val="center"/>
        <w:rPr>
          <w:b/>
          <w:sz w:val="28"/>
          <w:szCs w:val="28"/>
        </w:rPr>
      </w:pPr>
      <w:r w:rsidRPr="00BE4925">
        <w:rPr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D35A81F" wp14:editId="1E7F8993">
                <wp:simplePos x="0" y="0"/>
                <wp:positionH relativeFrom="column">
                  <wp:posOffset>4930140</wp:posOffset>
                </wp:positionH>
                <wp:positionV relativeFrom="paragraph">
                  <wp:posOffset>427990</wp:posOffset>
                </wp:positionV>
                <wp:extent cx="809625" cy="790575"/>
                <wp:effectExtent l="0" t="0" r="28575" b="28575"/>
                <wp:wrapTight wrapText="bothSides">
                  <wp:wrapPolygon edited="0">
                    <wp:start x="0" y="0"/>
                    <wp:lineTo x="0" y="21860"/>
                    <wp:lineTo x="21854" y="21860"/>
                    <wp:lineTo x="21854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D285" w14:textId="77777777" w:rsidR="00754ABA" w:rsidRPr="00BE4925" w:rsidRDefault="00754ABA" w:rsidP="00754AB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E4925"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Selo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</w:t>
                            </w:r>
                          </w:p>
                          <w:p w14:paraId="4D7314ED" w14:textId="77777777" w:rsidR="00754ABA" w:rsidRPr="00BE4925" w:rsidRDefault="00754ABA" w:rsidP="00754ABA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E4925">
                              <w:rPr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5A81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8.2pt;margin-top:33.7pt;width:63.75pt;height:62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">
                <v:textbox>
                  <w:txbxContent>
                    <w:p w14:paraId="3CA2D285" w14:textId="77777777" w:rsidR="00754ABA" w:rsidRPr="00BE4925" w:rsidRDefault="00754ABA" w:rsidP="00754ABA">
                      <w:pPr>
                        <w:jc w:val="center"/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E4925"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Selo</w:t>
                      </w:r>
                      <w:r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</w:t>
                      </w:r>
                    </w:p>
                    <w:p w14:paraId="4D7314ED" w14:textId="77777777" w:rsidR="00754ABA" w:rsidRPr="00BE4925" w:rsidRDefault="00754ABA" w:rsidP="00754ABA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E4925">
                        <w:rPr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Carimbo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814B9">
        <w:rPr>
          <w:b/>
          <w:sz w:val="28"/>
          <w:szCs w:val="28"/>
        </w:rPr>
        <w:t>O responsável que apresenta o candidato(a)</w:t>
      </w:r>
      <w:r>
        <w:rPr>
          <w:b/>
          <w:sz w:val="28"/>
          <w:szCs w:val="28"/>
        </w:rPr>
        <w:t xml:space="preserve"> para renovação do mandato de serviço de MEC</w:t>
      </w:r>
    </w:p>
    <w:p w14:paraId="625CE2C6" w14:textId="77777777" w:rsidR="00754ABA" w:rsidRDefault="00754ABA" w:rsidP="00754A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……………..…………………………………………………………………………………….. </w:t>
      </w:r>
    </w:p>
    <w:p w14:paraId="2074B07B" w14:textId="77777777" w:rsidR="00486768" w:rsidRPr="00754ABA" w:rsidRDefault="00486768" w:rsidP="00486768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---------------------------------------------, ---------/-------/----------</w:t>
      </w:r>
    </w:p>
    <w:p w14:paraId="37A31D66" w14:textId="77777777" w:rsidR="00DF6CF9" w:rsidRPr="00651571" w:rsidRDefault="00DF6CF9" w:rsidP="00651571">
      <w:pPr>
        <w:spacing w:line="360" w:lineRule="auto"/>
        <w:jc w:val="both"/>
        <w:rPr>
          <w:i/>
          <w:sz w:val="24"/>
          <w:szCs w:val="24"/>
        </w:rPr>
      </w:pPr>
    </w:p>
    <w:sectPr w:rsidR="00DF6CF9" w:rsidRPr="00651571" w:rsidSect="00245F32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38"/>
    <w:rsid w:val="00020F44"/>
    <w:rsid w:val="00164438"/>
    <w:rsid w:val="001D7EAF"/>
    <w:rsid w:val="00245F32"/>
    <w:rsid w:val="002904DB"/>
    <w:rsid w:val="00336B88"/>
    <w:rsid w:val="00486768"/>
    <w:rsid w:val="00651571"/>
    <w:rsid w:val="006D3B14"/>
    <w:rsid w:val="00747487"/>
    <w:rsid w:val="00754ABA"/>
    <w:rsid w:val="00803F6C"/>
    <w:rsid w:val="00827525"/>
    <w:rsid w:val="008860BF"/>
    <w:rsid w:val="008B0283"/>
    <w:rsid w:val="00900C1D"/>
    <w:rsid w:val="009D67BC"/>
    <w:rsid w:val="00AC4A92"/>
    <w:rsid w:val="00B84C85"/>
    <w:rsid w:val="00CE337C"/>
    <w:rsid w:val="00D277F9"/>
    <w:rsid w:val="00D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13DE"/>
  <w15:chartTrackingRefBased/>
  <w15:docId w15:val="{E7EBAE97-1B02-45BB-BE6D-E9F50E59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6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45F3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20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0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Miguel Lira</cp:lastModifiedBy>
  <cp:revision>2</cp:revision>
  <cp:lastPrinted>2025-11-10T22:39:00Z</cp:lastPrinted>
  <dcterms:created xsi:type="dcterms:W3CDTF">2026-02-06T12:01:00Z</dcterms:created>
  <dcterms:modified xsi:type="dcterms:W3CDTF">2026-02-06T12:01:00Z</dcterms:modified>
</cp:coreProperties>
</file>